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FACB" w14:textId="73FA54DB" w:rsidR="001262DE" w:rsidRPr="001262DE" w:rsidRDefault="001262DE" w:rsidP="001262D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1262DE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Załącznik nr 4 </w:t>
      </w:r>
      <w:r w:rsidRPr="001262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Ogłoszenia o naborze kandydatów/kandydatek do Rady Seniorów Powiatu Krakowskiego</w:t>
      </w:r>
    </w:p>
    <w:p w14:paraId="2DD860A5" w14:textId="486A1E76" w:rsidR="001262DE" w:rsidRPr="001262DE" w:rsidRDefault="001262DE" w:rsidP="001262D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u w:val="single"/>
          <w:lang w:eastAsia="pl-PL"/>
          <w14:ligatures w14:val="none"/>
        </w:rPr>
      </w:pPr>
      <w:r w:rsidRPr="001262DE">
        <w:rPr>
          <w:rFonts w:ascii="Times New Roman" w:eastAsia="Times New Roman" w:hAnsi="Times New Roman" w:cs="Times New Roman"/>
          <w:kern w:val="36"/>
          <w:u w:val="single"/>
          <w:lang w:eastAsia="pl-PL"/>
          <w14:ligatures w14:val="none"/>
        </w:rPr>
        <w:t xml:space="preserve">Informacja </w:t>
      </w:r>
      <w:r w:rsidRPr="001262D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o liczbie zrealizowanych i udokumentowanych inicjatyw na rzecz osób starszych</w:t>
      </w:r>
    </w:p>
    <w:p w14:paraId="6100532F" w14:textId="6DEE445C" w:rsidR="001262DE" w:rsidRPr="001262DE" w:rsidRDefault="001262DE" w:rsidP="00126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62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 kandydata/</w:t>
      </w:r>
      <w:proofErr w:type="gramStart"/>
      <w:r w:rsidRPr="001262D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kandydatki: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1942"/>
        <w:gridCol w:w="1868"/>
        <w:gridCol w:w="2357"/>
        <w:gridCol w:w="2324"/>
      </w:tblGrid>
      <w:tr w:rsidR="000C06FE" w14:paraId="625F4F6E" w14:textId="77777777">
        <w:tc>
          <w:tcPr>
            <w:tcW w:w="0" w:type="auto"/>
          </w:tcPr>
          <w:p w14:paraId="4DD7B40E" w14:textId="6896F644" w:rsidR="000C06FE" w:rsidRPr="000C06FE" w:rsidRDefault="000C06FE" w:rsidP="000C06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0" w:type="auto"/>
          </w:tcPr>
          <w:p w14:paraId="67234DA2" w14:textId="306B2521" w:rsidR="000C06FE" w:rsidRPr="000C06FE" w:rsidRDefault="000C06FE" w:rsidP="000C06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Nazwa inicjatywy</w:t>
            </w:r>
          </w:p>
        </w:tc>
        <w:tc>
          <w:tcPr>
            <w:tcW w:w="0" w:type="auto"/>
          </w:tcPr>
          <w:p w14:paraId="506623CE" w14:textId="2A5F47F5" w:rsidR="000C06FE" w:rsidRPr="000C06FE" w:rsidRDefault="000C06FE" w:rsidP="000C06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0" w:type="auto"/>
          </w:tcPr>
          <w:p w14:paraId="79787B83" w14:textId="24584C69" w:rsidR="000C06FE" w:rsidRPr="000C06FE" w:rsidRDefault="000C06FE" w:rsidP="000C06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Krótki opis inicjatywy</w:t>
            </w:r>
          </w:p>
        </w:tc>
        <w:tc>
          <w:tcPr>
            <w:tcW w:w="0" w:type="auto"/>
          </w:tcPr>
          <w:p w14:paraId="1E273D17" w14:textId="3F95CA34" w:rsidR="000C06FE" w:rsidRPr="000C06FE" w:rsidRDefault="000C06FE" w:rsidP="000C06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6FE">
              <w:rPr>
                <w:rFonts w:ascii="Times New Roman" w:hAnsi="Times New Roman" w:cs="Times New Roman"/>
                <w:b/>
                <w:bCs/>
              </w:rPr>
              <w:t>Rodzaj dokumentacji</w:t>
            </w:r>
          </w:p>
        </w:tc>
      </w:tr>
      <w:tr w:rsidR="000C06FE" w14:paraId="43CA1C7C" w14:textId="77777777">
        <w:tc>
          <w:tcPr>
            <w:tcW w:w="0" w:type="auto"/>
          </w:tcPr>
          <w:p w14:paraId="7D771203" w14:textId="29BC5DA4" w:rsidR="000C06FE" w:rsidRPr="000C06FE" w:rsidRDefault="000C06FE">
            <w:pPr>
              <w:rPr>
                <w:rFonts w:ascii="Times New Roman" w:hAnsi="Times New Roman" w:cs="Times New Roman"/>
              </w:rPr>
            </w:pPr>
            <w:r w:rsidRPr="000C06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3925F15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  <w:p w14:paraId="026CFE2A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  <w:p w14:paraId="5BFB023C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791AF75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04F86A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BADD57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</w:tr>
      <w:tr w:rsidR="000C06FE" w14:paraId="7DCC6F18" w14:textId="77777777">
        <w:tc>
          <w:tcPr>
            <w:tcW w:w="0" w:type="auto"/>
          </w:tcPr>
          <w:p w14:paraId="6B34EECB" w14:textId="09EFB98E" w:rsidR="000C06FE" w:rsidRDefault="000C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3A2746C0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  <w:p w14:paraId="223B1CCD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0CCA762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3E3C4F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9C7725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93951F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</w:tr>
      <w:tr w:rsidR="000C06FE" w14:paraId="12054695" w14:textId="77777777">
        <w:tc>
          <w:tcPr>
            <w:tcW w:w="0" w:type="auto"/>
          </w:tcPr>
          <w:p w14:paraId="6D43DDCA" w14:textId="5076198E" w:rsidR="000C06FE" w:rsidRDefault="000C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2D45E558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  <w:p w14:paraId="345FC81B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8C7E49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D5A57C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3A86A1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84B7646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</w:tr>
      <w:tr w:rsidR="000C06FE" w14:paraId="1ACCF611" w14:textId="77777777">
        <w:tc>
          <w:tcPr>
            <w:tcW w:w="0" w:type="auto"/>
          </w:tcPr>
          <w:p w14:paraId="1C8BBF33" w14:textId="39EB4655" w:rsidR="000C06FE" w:rsidRDefault="000C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  <w:p w14:paraId="10DA7D65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  <w:p w14:paraId="2F470137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065CD7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249758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CEF2BE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4352D0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</w:tr>
      <w:tr w:rsidR="000C06FE" w14:paraId="2BAAE417" w14:textId="77777777">
        <w:tc>
          <w:tcPr>
            <w:tcW w:w="0" w:type="auto"/>
          </w:tcPr>
          <w:p w14:paraId="6B24EBB2" w14:textId="6B625931" w:rsidR="000C06FE" w:rsidRDefault="000C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14:paraId="1005F325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  <w:p w14:paraId="1F21E53A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63A5A7" w14:textId="77777777" w:rsid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D6F1B9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04425E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72C2DF" w14:textId="77777777" w:rsidR="000C06FE" w:rsidRPr="000C06FE" w:rsidRDefault="000C06FE">
            <w:pPr>
              <w:rPr>
                <w:rFonts w:ascii="Times New Roman" w:hAnsi="Times New Roman" w:cs="Times New Roman"/>
              </w:rPr>
            </w:pPr>
          </w:p>
        </w:tc>
      </w:tr>
    </w:tbl>
    <w:p w14:paraId="5FA243E6" w14:textId="0DF4750A" w:rsidR="002B6D9D" w:rsidRDefault="002B6D9D"/>
    <w:p w14:paraId="6B527DBF" w14:textId="77777777" w:rsidR="00D92EC6" w:rsidRDefault="00D92EC6"/>
    <w:p w14:paraId="12540CEA" w14:textId="77777777" w:rsidR="00D92EC6" w:rsidRDefault="00D92EC6"/>
    <w:p w14:paraId="493B8D0B" w14:textId="77777777" w:rsidR="00D92EC6" w:rsidRPr="00D92EC6" w:rsidRDefault="00D92EC6" w:rsidP="00D92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2E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przedstawione informacje są zgodne z prawdą.</w:t>
      </w:r>
    </w:p>
    <w:p w14:paraId="42D1DCA2" w14:textId="51A3DFBE" w:rsidR="00D92EC6" w:rsidRPr="00D92EC6" w:rsidRDefault="00D92EC6" w:rsidP="00D92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92E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</w:t>
      </w:r>
      <w:r w:rsidRPr="00D92E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</w:t>
      </w:r>
      <w:r w:rsidRPr="00D92E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92E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proofErr w:type="gramStart"/>
      <w:r w:rsidRPr="00D92E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D92E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miejscowość, </w:t>
      </w:r>
      <w:proofErr w:type="gramStart"/>
      <w:r w:rsidRPr="00D92E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D92E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D92E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</w:t>
      </w:r>
      <w:proofErr w:type="gramEnd"/>
      <w:r w:rsidRPr="00D92EC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czytelny podpis kandydata/kandydatki)</w:t>
      </w:r>
    </w:p>
    <w:p w14:paraId="080A1CE1" w14:textId="59F999E7" w:rsidR="00D92EC6" w:rsidRPr="00D92EC6" w:rsidRDefault="00D92EC6" w:rsidP="00D92E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92EC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Pouczenie:</w:t>
      </w:r>
    </w:p>
    <w:p w14:paraId="29A9A8A1" w14:textId="77777777" w:rsidR="009C43C2" w:rsidRPr="009C43C2" w:rsidRDefault="009C43C2" w:rsidP="009C43C2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C43C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Kto podaje nieprawdę lub zataja prawdę podlega odpowiedzialności karnej na podstawie art. 233 § 1 Kodeksu karnego (</w:t>
      </w:r>
      <w:proofErr w:type="spellStart"/>
      <w:r w:rsidRPr="009C43C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t.j</w:t>
      </w:r>
      <w:proofErr w:type="spellEnd"/>
      <w:r w:rsidRPr="009C43C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 Dz.U. z 2025 r. poz. 383).</w:t>
      </w:r>
    </w:p>
    <w:p w14:paraId="7A4805BD" w14:textId="77777777" w:rsidR="00D92EC6" w:rsidRPr="00D92EC6" w:rsidRDefault="00D92EC6">
      <w:pPr>
        <w:rPr>
          <w:sz w:val="20"/>
          <w:szCs w:val="20"/>
        </w:rPr>
      </w:pPr>
    </w:p>
    <w:sectPr w:rsidR="00D92EC6" w:rsidRPr="00D92E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1205" w14:textId="77777777" w:rsidR="006F5E31" w:rsidRDefault="006F5E31" w:rsidP="0057624A">
      <w:pPr>
        <w:spacing w:after="0" w:line="240" w:lineRule="auto"/>
      </w:pPr>
      <w:r>
        <w:separator/>
      </w:r>
    </w:p>
  </w:endnote>
  <w:endnote w:type="continuationSeparator" w:id="0">
    <w:p w14:paraId="45DCEE9B" w14:textId="77777777" w:rsidR="006F5E31" w:rsidRDefault="006F5E31" w:rsidP="0057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2DC2" w14:textId="77777777" w:rsidR="006F5E31" w:rsidRDefault="006F5E31" w:rsidP="0057624A">
      <w:pPr>
        <w:spacing w:after="0" w:line="240" w:lineRule="auto"/>
      </w:pPr>
      <w:r>
        <w:separator/>
      </w:r>
    </w:p>
  </w:footnote>
  <w:footnote w:type="continuationSeparator" w:id="0">
    <w:p w14:paraId="33968DDC" w14:textId="77777777" w:rsidR="006F5E31" w:rsidRDefault="006F5E31" w:rsidP="0057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FCCC" w14:textId="386E5E8F" w:rsidR="0057624A" w:rsidRPr="0057624A" w:rsidRDefault="0057624A" w:rsidP="0057624A">
    <w:pPr>
      <w:pStyle w:val="Nagwek"/>
      <w:rPr>
        <w:lang w:val="en-US"/>
      </w:rPr>
    </w:pPr>
    <w:r w:rsidRPr="0057624A">
      <w:rPr>
        <w:noProof/>
      </w:rPr>
      <w:drawing>
        <wp:anchor distT="0" distB="0" distL="114300" distR="114300" simplePos="0" relativeHeight="251660288" behindDoc="1" locked="0" layoutInCell="1" allowOverlap="1" wp14:anchorId="6762031B" wp14:editId="0AC589F9">
          <wp:simplePos x="0" y="0"/>
          <wp:positionH relativeFrom="column">
            <wp:posOffset>5191125</wp:posOffset>
          </wp:positionH>
          <wp:positionV relativeFrom="paragraph">
            <wp:posOffset>-182880</wp:posOffset>
          </wp:positionV>
          <wp:extent cx="695960" cy="1002665"/>
          <wp:effectExtent l="0" t="0" r="8890" b="6985"/>
          <wp:wrapTight wrapText="bothSides">
            <wp:wrapPolygon edited="0">
              <wp:start x="591" y="0"/>
              <wp:lineTo x="0" y="21340"/>
              <wp:lineTo x="21285" y="21340"/>
              <wp:lineTo x="20693" y="0"/>
              <wp:lineTo x="591" y="0"/>
            </wp:wrapPolygon>
          </wp:wrapTight>
          <wp:docPr id="130559748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4A">
      <w:rPr>
        <w:noProof/>
      </w:rPr>
      <w:drawing>
        <wp:anchor distT="0" distB="0" distL="114300" distR="114300" simplePos="0" relativeHeight="251659264" behindDoc="1" locked="0" layoutInCell="1" allowOverlap="1" wp14:anchorId="361E226A" wp14:editId="135BEF3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38300" cy="677545"/>
          <wp:effectExtent l="0" t="0" r="0" b="8255"/>
          <wp:wrapTight wrapText="bothSides">
            <wp:wrapPolygon edited="0">
              <wp:start x="502" y="0"/>
              <wp:lineTo x="251" y="1822"/>
              <wp:lineTo x="0" y="10932"/>
              <wp:lineTo x="0" y="19434"/>
              <wp:lineTo x="753" y="21256"/>
              <wp:lineTo x="21349" y="21256"/>
              <wp:lineTo x="21349" y="9717"/>
              <wp:lineTo x="14567" y="9717"/>
              <wp:lineTo x="15823" y="3644"/>
              <wp:lineTo x="14316" y="2429"/>
              <wp:lineTo x="3014" y="0"/>
              <wp:lineTo x="502" y="0"/>
            </wp:wrapPolygon>
          </wp:wrapTight>
          <wp:docPr id="16906211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4A">
      <w:rPr>
        <w:lang w:val="en-US"/>
      </w:rPr>
      <w:tab/>
    </w:r>
    <w:r w:rsidRPr="0057624A">
      <w:rPr>
        <w:lang w:val="en-US"/>
      </w:rPr>
      <w:tab/>
    </w:r>
    <w:r w:rsidRPr="0057624A">
      <w:rPr>
        <w:lang w:val="en-US"/>
      </w:rPr>
      <w:tab/>
    </w:r>
    <w:r w:rsidRPr="0057624A">
      <w:rPr>
        <w:lang w:val="en-US"/>
      </w:rPr>
      <w:tab/>
    </w:r>
  </w:p>
  <w:p w14:paraId="4F60F21A" w14:textId="77777777" w:rsidR="0057624A" w:rsidRPr="0057624A" w:rsidRDefault="0057624A" w:rsidP="0057624A">
    <w:pPr>
      <w:pStyle w:val="Nagwek"/>
      <w:rPr>
        <w:lang w:val="en-US"/>
      </w:rPr>
    </w:pPr>
  </w:p>
  <w:p w14:paraId="785FB589" w14:textId="77777777" w:rsidR="0057624A" w:rsidRDefault="005762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27DC"/>
    <w:multiLevelType w:val="multilevel"/>
    <w:tmpl w:val="CDFA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548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9D"/>
    <w:rsid w:val="000C06FE"/>
    <w:rsid w:val="001262DE"/>
    <w:rsid w:val="002B6D9D"/>
    <w:rsid w:val="0057624A"/>
    <w:rsid w:val="006F5E31"/>
    <w:rsid w:val="009C43C2"/>
    <w:rsid w:val="00A160AF"/>
    <w:rsid w:val="00A70584"/>
    <w:rsid w:val="00A77EB7"/>
    <w:rsid w:val="00C07166"/>
    <w:rsid w:val="00D92EC6"/>
    <w:rsid w:val="00DA1906"/>
    <w:rsid w:val="00E843F3"/>
    <w:rsid w:val="00F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F764E"/>
  <w15:chartTrackingRefBased/>
  <w15:docId w15:val="{F3C9EC5D-D6FA-470F-9E61-A3D56B15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D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D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D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D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D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D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D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D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D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D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D9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C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24A"/>
  </w:style>
  <w:style w:type="paragraph" w:styleId="Stopka">
    <w:name w:val="footer"/>
    <w:basedOn w:val="Normalny"/>
    <w:link w:val="StopkaZnak"/>
    <w:uiPriority w:val="99"/>
    <w:unhideWhenUsed/>
    <w:rsid w:val="0057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Martyna</cp:lastModifiedBy>
  <cp:revision>9</cp:revision>
  <dcterms:created xsi:type="dcterms:W3CDTF">2026-05-17T12:11:00Z</dcterms:created>
  <dcterms:modified xsi:type="dcterms:W3CDTF">2026-05-29T07:38:00Z</dcterms:modified>
</cp:coreProperties>
</file>